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534E" w14:textId="77777777" w:rsidR="00D808E9" w:rsidRDefault="00D808E9" w:rsidP="00D808E9">
      <w:r>
        <w:t>FA Bruksvallarna</w:t>
      </w:r>
    </w:p>
    <w:p w14:paraId="1379B034" w14:textId="77777777" w:rsidR="00D808E9" w:rsidRDefault="00D808E9" w:rsidP="00D808E9">
      <w:r>
        <w:t>2021-10-02</w:t>
      </w:r>
    </w:p>
    <w:p w14:paraId="3E697EB3" w14:textId="7081E7E3" w:rsidR="00D808E9" w:rsidRDefault="00D808E9" w:rsidP="00D808E9">
      <w:r>
        <w:t>Domare: Kristina Edh</w:t>
      </w:r>
    </w:p>
    <w:p w14:paraId="42A9F237" w14:textId="1083AFBE" w:rsidR="00D808E9" w:rsidRDefault="00D808E9" w:rsidP="00D808E9">
      <w:r>
        <w:t xml:space="preserve">Mark: </w:t>
      </w:r>
      <w:proofErr w:type="spellStart"/>
      <w:r>
        <w:t>Meflon</w:t>
      </w:r>
      <w:proofErr w:type="spellEnd"/>
      <w:r>
        <w:t xml:space="preserve">, regn och </w:t>
      </w:r>
      <w:r w:rsidR="004A3664">
        <w:t xml:space="preserve">mycket </w:t>
      </w:r>
      <w:r>
        <w:t>vind, dimma högt upp. Fågel fanns men svåra att komma åt.</w:t>
      </w:r>
    </w:p>
    <w:p w14:paraId="702E81A0" w14:textId="77777777" w:rsidR="00D808E9" w:rsidRDefault="00D808E9" w:rsidP="00D808E9"/>
    <w:p w14:paraId="432FC6D8" w14:textId="26F9CE69" w:rsidR="00D808E9" w:rsidRDefault="00D808E9" w:rsidP="00D808E9">
      <w:r>
        <w:t xml:space="preserve">GST </w:t>
      </w:r>
      <w:proofErr w:type="spellStart"/>
      <w:r>
        <w:t>ZETTERTJÄRNS</w:t>
      </w:r>
      <w:proofErr w:type="spellEnd"/>
      <w:r>
        <w:t xml:space="preserve"> </w:t>
      </w:r>
      <w:proofErr w:type="spellStart"/>
      <w:r>
        <w:t>PIXZIE</w:t>
      </w:r>
      <w:proofErr w:type="spellEnd"/>
      <w:r>
        <w:t xml:space="preserve"> SE57769/2020, </w:t>
      </w:r>
      <w:proofErr w:type="gramStart"/>
      <w:r>
        <w:t>äg ,</w:t>
      </w:r>
      <w:proofErr w:type="gramEnd"/>
      <w:r>
        <w:t xml:space="preserve"> , för Anders Sundberg</w:t>
      </w:r>
    </w:p>
    <w:p w14:paraId="5870696F" w14:textId="5B640FE3" w:rsidR="004A3664" w:rsidRDefault="004A3664" w:rsidP="00D808E9">
      <w:r>
        <w:t xml:space="preserve">I mycket bra </w:t>
      </w:r>
      <w:proofErr w:type="spellStart"/>
      <w:proofErr w:type="gramStart"/>
      <w:r>
        <w:t>fart,stil</w:t>
      </w:r>
      <w:proofErr w:type="spellEnd"/>
      <w:proofErr w:type="gramEnd"/>
      <w:r>
        <w:t xml:space="preserve"> och format i oöversiktlig terräng, god kontakt med sin förare. Senare i öppen terräng tappar </w:t>
      </w:r>
      <w:proofErr w:type="spellStart"/>
      <w:r>
        <w:t>Pixzie</w:t>
      </w:r>
      <w:proofErr w:type="spellEnd"/>
      <w:r>
        <w:t xml:space="preserve"> formatet, blir lite småskuren. Håller dagen ut. FS 4 släpp45 min 0 </w:t>
      </w:r>
      <w:proofErr w:type="spellStart"/>
      <w:r>
        <w:t>UKL</w:t>
      </w:r>
      <w:proofErr w:type="spellEnd"/>
    </w:p>
    <w:p w14:paraId="0B0240F0" w14:textId="77777777" w:rsidR="00D808E9" w:rsidRDefault="00D808E9" w:rsidP="00D808E9"/>
    <w:p w14:paraId="71303BA5" w14:textId="77777777" w:rsidR="00D808E9" w:rsidRDefault="00D808E9" w:rsidP="00D808E9"/>
    <w:p w14:paraId="1AEC1FB7" w14:textId="28C27160" w:rsidR="00D808E9" w:rsidRDefault="00D808E9" w:rsidP="00D808E9">
      <w:proofErr w:type="spellStart"/>
      <w:r>
        <w:t>ESH</w:t>
      </w:r>
      <w:proofErr w:type="spellEnd"/>
      <w:r>
        <w:t xml:space="preserve"> RIPBÄCKENS AMOS SE25023/2020, </w:t>
      </w:r>
      <w:proofErr w:type="gramStart"/>
      <w:r>
        <w:t>äg ,</w:t>
      </w:r>
      <w:proofErr w:type="gramEnd"/>
      <w:r>
        <w:t xml:space="preserve"> , för Per-Olov Persson</w:t>
      </w:r>
    </w:p>
    <w:p w14:paraId="468437A8" w14:textId="60A4BB81" w:rsidR="004A3664" w:rsidRPr="004A3664" w:rsidRDefault="004A3664" w:rsidP="00D808E9">
      <w:pPr>
        <w:rPr>
          <w:b/>
          <w:bCs/>
        </w:rPr>
      </w:pPr>
      <w:r>
        <w:t xml:space="preserve">Mycket bra fart och stil i ett bra format som blir väl öppet i oöversiktlig terräng. Stånd mot </w:t>
      </w:r>
      <w:proofErr w:type="spellStart"/>
      <w:r>
        <w:t>björkbacke</w:t>
      </w:r>
      <w:proofErr w:type="spellEnd"/>
      <w:r>
        <w:t xml:space="preserve">, föraren reser på håll och ripkull </w:t>
      </w:r>
      <w:proofErr w:type="gramStart"/>
      <w:r>
        <w:t>lättar ,</w:t>
      </w:r>
      <w:proofErr w:type="gramEnd"/>
      <w:r>
        <w:t xml:space="preserve"> Amos tar en sväng efter. Amos fortsätter att även i öppen terräng ha ett stort och ngt öppet sök. FF 4 släpp, 50 min </w:t>
      </w:r>
      <w:r w:rsidRPr="004A3664">
        <w:rPr>
          <w:b/>
          <w:bCs/>
        </w:rPr>
        <w:t xml:space="preserve">3 </w:t>
      </w:r>
      <w:proofErr w:type="spellStart"/>
      <w:r w:rsidRPr="004A3664">
        <w:rPr>
          <w:b/>
          <w:bCs/>
        </w:rPr>
        <w:t>UKL</w:t>
      </w:r>
      <w:proofErr w:type="spellEnd"/>
    </w:p>
    <w:p w14:paraId="0E7D3CE3" w14:textId="77777777" w:rsidR="00D808E9" w:rsidRDefault="00D808E9" w:rsidP="00D808E9"/>
    <w:p w14:paraId="6F8981C0" w14:textId="5F1130A5" w:rsidR="00D808E9" w:rsidRDefault="00D808E9" w:rsidP="00D808E9">
      <w:proofErr w:type="spellStart"/>
      <w:r>
        <w:t>IRST</w:t>
      </w:r>
      <w:proofErr w:type="spellEnd"/>
      <w:r>
        <w:t xml:space="preserve"> RED </w:t>
      </w:r>
      <w:proofErr w:type="spellStart"/>
      <w:r>
        <w:t>GARLIC</w:t>
      </w:r>
      <w:proofErr w:type="spellEnd"/>
      <w:r>
        <w:t>&amp;#</w:t>
      </w:r>
      <w:proofErr w:type="gramStart"/>
      <w:r>
        <w:t>39;S</w:t>
      </w:r>
      <w:proofErr w:type="gramEnd"/>
      <w:r>
        <w:t xml:space="preserve"> </w:t>
      </w:r>
      <w:proofErr w:type="spellStart"/>
      <w:r>
        <w:t>POMMERY</w:t>
      </w:r>
      <w:proofErr w:type="spellEnd"/>
      <w:r>
        <w:t xml:space="preserve"> </w:t>
      </w:r>
      <w:proofErr w:type="spellStart"/>
      <w:r>
        <w:t>CHAMPANGE</w:t>
      </w:r>
      <w:proofErr w:type="spellEnd"/>
      <w:r>
        <w:t xml:space="preserve"> SE39472/2020, äg Agneta Andersson för</w:t>
      </w:r>
      <w:r w:rsidR="004A3664">
        <w:t>: Marika Fredriksson</w:t>
      </w:r>
    </w:p>
    <w:p w14:paraId="31841697" w14:textId="1B743048" w:rsidR="004A3664" w:rsidRDefault="004A3664" w:rsidP="00D808E9">
      <w:proofErr w:type="spellStart"/>
      <w:r>
        <w:t>Pommery</w:t>
      </w:r>
      <w:proofErr w:type="spellEnd"/>
      <w:r>
        <w:t xml:space="preserve"> </w:t>
      </w:r>
      <w:proofErr w:type="spellStart"/>
      <w:proofErr w:type="gramStart"/>
      <w:r>
        <w:t>m,ed</w:t>
      </w:r>
      <w:proofErr w:type="spellEnd"/>
      <w:proofErr w:type="gramEnd"/>
      <w:r>
        <w:t xml:space="preserve"> ny förare för dagen startar något försiktigt i bra fart, stil och tidvis bra format. Under dagen </w:t>
      </w:r>
      <w:proofErr w:type="spellStart"/>
      <w:r>
        <w:t>förbättrasformatet</w:t>
      </w:r>
      <w:proofErr w:type="spellEnd"/>
      <w:r>
        <w:t xml:space="preserve"> och är nu bra-mycket bra. Håller dagen ut. IF 4 släpp 45 min 0 </w:t>
      </w:r>
      <w:proofErr w:type="spellStart"/>
      <w:r>
        <w:t>UKL</w:t>
      </w:r>
      <w:proofErr w:type="spellEnd"/>
    </w:p>
    <w:p w14:paraId="053E175B" w14:textId="77777777" w:rsidR="00D808E9" w:rsidRDefault="00D808E9" w:rsidP="00D808E9"/>
    <w:p w14:paraId="09438D87" w14:textId="536CED7B" w:rsidR="00D808E9" w:rsidRDefault="00D808E9" w:rsidP="00D808E9">
      <w:proofErr w:type="spellStart"/>
      <w:r>
        <w:t>ESH</w:t>
      </w:r>
      <w:proofErr w:type="spellEnd"/>
      <w:r>
        <w:t xml:space="preserve"> </w:t>
      </w:r>
      <w:proofErr w:type="spellStart"/>
      <w:r>
        <w:t>SETTERWALLS</w:t>
      </w:r>
      <w:proofErr w:type="spellEnd"/>
      <w:r>
        <w:t xml:space="preserve"> </w:t>
      </w:r>
      <w:proofErr w:type="spellStart"/>
      <w:r>
        <w:t>JECKO</w:t>
      </w:r>
      <w:proofErr w:type="spellEnd"/>
      <w:r>
        <w:t xml:space="preserve"> SE58849/2020, </w:t>
      </w:r>
      <w:proofErr w:type="gramStart"/>
      <w:r>
        <w:t>äg ,</w:t>
      </w:r>
      <w:proofErr w:type="gramEnd"/>
      <w:r>
        <w:t xml:space="preserve"> , för Anders Andersson</w:t>
      </w:r>
    </w:p>
    <w:p w14:paraId="14DF71C9" w14:textId="14CBF4F0" w:rsidR="004A3664" w:rsidRDefault="00DC2D06" w:rsidP="00D808E9">
      <w:r>
        <w:t xml:space="preserve">I mycket bra fart och stil i ett ojämnt format. Under dagen förbättras söket och är tidvis mycket bra. Håller dagen ut. IF 4 släpp, 45 min 0 </w:t>
      </w:r>
      <w:proofErr w:type="spellStart"/>
      <w:r>
        <w:t>UKL</w:t>
      </w:r>
      <w:proofErr w:type="spellEnd"/>
    </w:p>
    <w:p w14:paraId="781AFE7E" w14:textId="77777777" w:rsidR="00D808E9" w:rsidRDefault="00D808E9" w:rsidP="00D808E9"/>
    <w:p w14:paraId="7F99215F" w14:textId="6F804FA2" w:rsidR="00D808E9" w:rsidRDefault="00D808E9" w:rsidP="00D808E9">
      <w:proofErr w:type="spellStart"/>
      <w:r>
        <w:t>ESH</w:t>
      </w:r>
      <w:proofErr w:type="spellEnd"/>
      <w:r>
        <w:t xml:space="preserve"> </w:t>
      </w:r>
      <w:proofErr w:type="spellStart"/>
      <w:r>
        <w:t>TIURFOTEN</w:t>
      </w:r>
      <w:proofErr w:type="spellEnd"/>
      <w:r>
        <w:t>&amp;#</w:t>
      </w:r>
      <w:proofErr w:type="gramStart"/>
      <w:r>
        <w:t>39;S</w:t>
      </w:r>
      <w:proofErr w:type="gramEnd"/>
      <w:r>
        <w:t xml:space="preserve"> </w:t>
      </w:r>
      <w:proofErr w:type="spellStart"/>
      <w:r>
        <w:t>GIMLI</w:t>
      </w:r>
      <w:proofErr w:type="spellEnd"/>
      <w:r>
        <w:t xml:space="preserve"> SE12789/2021, äg , , för Anders Almlöf</w:t>
      </w:r>
    </w:p>
    <w:p w14:paraId="287BFFC0" w14:textId="4C632E7A" w:rsidR="00DC2D06" w:rsidRDefault="00DC2D06" w:rsidP="00D808E9">
      <w:r>
        <w:t xml:space="preserve">I mycket bra fart och </w:t>
      </w:r>
      <w:proofErr w:type="gramStart"/>
      <w:r>
        <w:t>stil ,</w:t>
      </w:r>
      <w:proofErr w:type="gramEnd"/>
      <w:r>
        <w:t xml:space="preserve"> ett bra format ,ett öppet sök, ses dra an över en kant och en stor ripflock ses i luften, jag ser ingen hund . Föraren trampar upp en ripa i samma område. Fortsätter mycket bra, ett stort sök som är i kontakt med föraren. Jag ser 4 ripor i luften med </w:t>
      </w:r>
      <w:proofErr w:type="spellStart"/>
      <w:r>
        <w:t>Gimli</w:t>
      </w:r>
      <w:proofErr w:type="spellEnd"/>
      <w:r>
        <w:t xml:space="preserve"> efter. FS 4 släpp 50 min 0 </w:t>
      </w:r>
      <w:proofErr w:type="spellStart"/>
      <w:r>
        <w:t>UKL</w:t>
      </w:r>
      <w:proofErr w:type="spellEnd"/>
    </w:p>
    <w:p w14:paraId="6D58CBBB" w14:textId="028CAA2A" w:rsidR="00D808E9" w:rsidRDefault="00D808E9" w:rsidP="00D808E9"/>
    <w:p w14:paraId="75012396" w14:textId="13FAE50D" w:rsidR="00D808E9" w:rsidRDefault="00D808E9" w:rsidP="00D808E9">
      <w:r>
        <w:t xml:space="preserve">EST JAKTSTORMENS FJÄLLA SE29273/2020, </w:t>
      </w:r>
      <w:proofErr w:type="gramStart"/>
      <w:r>
        <w:t>äg ,</w:t>
      </w:r>
      <w:proofErr w:type="gramEnd"/>
      <w:r>
        <w:t xml:space="preserve"> , för Kajsa </w:t>
      </w:r>
      <w:proofErr w:type="spellStart"/>
      <w:r>
        <w:t>Vallström</w:t>
      </w:r>
      <w:proofErr w:type="spellEnd"/>
    </w:p>
    <w:p w14:paraId="1B31D853" w14:textId="32687B54" w:rsidR="00DC2D06" w:rsidRDefault="00DC2D06" w:rsidP="00D808E9">
      <w:r>
        <w:t xml:space="preserve">I mycket bra fart, stil och format, ett lättläst sök i gio kontakt med sin förare, har några markeringar under dagen som hon löser själv. Håller sitt mycket goda sök dagen ut. IF </w:t>
      </w:r>
      <w:r w:rsidR="001E023E">
        <w:t>4 släpp 55 min</w:t>
      </w:r>
    </w:p>
    <w:p w14:paraId="6968D004" w14:textId="77777777" w:rsidR="00D808E9" w:rsidRDefault="00D808E9" w:rsidP="00D808E9"/>
    <w:p w14:paraId="6DB675A2" w14:textId="77777777" w:rsidR="00D808E9" w:rsidRDefault="00D808E9" w:rsidP="00D808E9"/>
    <w:p w14:paraId="30A23598" w14:textId="6D5022F3" w:rsidR="00D808E9" w:rsidRDefault="00D808E9" w:rsidP="00D808E9">
      <w:r>
        <w:t xml:space="preserve">GST J </w:t>
      </w:r>
      <w:proofErr w:type="spellStart"/>
      <w:r>
        <w:t>ZETTERTJÄRNS</w:t>
      </w:r>
      <w:proofErr w:type="spellEnd"/>
      <w:r>
        <w:t xml:space="preserve"> </w:t>
      </w:r>
      <w:proofErr w:type="spellStart"/>
      <w:r>
        <w:t>ALIZE</w:t>
      </w:r>
      <w:proofErr w:type="spellEnd"/>
      <w:r>
        <w:t xml:space="preserve"> SE16559/2016, </w:t>
      </w:r>
      <w:proofErr w:type="gramStart"/>
      <w:r>
        <w:t>äg ,</w:t>
      </w:r>
      <w:proofErr w:type="gramEnd"/>
      <w:r>
        <w:t xml:space="preserve"> , för Putte Medeskog</w:t>
      </w:r>
    </w:p>
    <w:p w14:paraId="3659B186" w14:textId="26DEA92E" w:rsidR="001E023E" w:rsidRDefault="001E023E" w:rsidP="00D808E9">
      <w:r>
        <w:t xml:space="preserve">Startar dagen i bra fart/stil/format och i en något tung aktion, tar med sig mycket terräng i god kontakt. Under dagen </w:t>
      </w:r>
      <w:proofErr w:type="spellStart"/>
      <w:r>
        <w:t>gär</w:t>
      </w:r>
      <w:proofErr w:type="spellEnd"/>
      <w:r>
        <w:t xml:space="preserve"> </w:t>
      </w:r>
      <w:proofErr w:type="spellStart"/>
      <w:r>
        <w:t>Alize</w:t>
      </w:r>
      <w:proofErr w:type="spellEnd"/>
      <w:r>
        <w:t xml:space="preserve"> upp sig och söker i mycket bra </w:t>
      </w:r>
      <w:proofErr w:type="spellStart"/>
      <w:r>
        <w:t>fatr</w:t>
      </w:r>
      <w:proofErr w:type="spellEnd"/>
      <w:r>
        <w:t xml:space="preserve">, stil och format, tar med sig mycket mark i bredd och djup. Håller dagen ut. IF 4 släpp 50 min 0 </w:t>
      </w:r>
      <w:proofErr w:type="spellStart"/>
      <w:r>
        <w:t>ÖKL</w:t>
      </w:r>
      <w:proofErr w:type="spellEnd"/>
    </w:p>
    <w:p w14:paraId="2322BA48" w14:textId="77777777" w:rsidR="00D808E9" w:rsidRDefault="00D808E9" w:rsidP="00D808E9"/>
    <w:p w14:paraId="59EEDA44" w14:textId="470D0D4C" w:rsidR="00D808E9" w:rsidRDefault="00D808E9" w:rsidP="00D808E9">
      <w:r>
        <w:t xml:space="preserve">GST J </w:t>
      </w:r>
      <w:proofErr w:type="spellStart"/>
      <w:r>
        <w:t>ENDALSHÖJDENS</w:t>
      </w:r>
      <w:proofErr w:type="spellEnd"/>
      <w:r>
        <w:t xml:space="preserve"> DOLLY PARTON SE57543/2015, </w:t>
      </w:r>
      <w:proofErr w:type="gramStart"/>
      <w:r>
        <w:t>äg ,</w:t>
      </w:r>
      <w:proofErr w:type="gramEnd"/>
      <w:r>
        <w:t xml:space="preserve"> , för Jean-Marc </w:t>
      </w:r>
      <w:proofErr w:type="spellStart"/>
      <w:r>
        <w:t>Chabloz</w:t>
      </w:r>
      <w:proofErr w:type="spellEnd"/>
    </w:p>
    <w:p w14:paraId="5AC3F04E" w14:textId="0262F273" w:rsidR="001E023E" w:rsidRDefault="001E023E" w:rsidP="00D808E9">
      <w:r>
        <w:t xml:space="preserve">Mycket bra fart och stil i ett utmärkt format. Mycket god </w:t>
      </w:r>
      <w:proofErr w:type="spellStart"/>
      <w:r>
        <w:t>reviering</w:t>
      </w:r>
      <w:proofErr w:type="spellEnd"/>
      <w:r>
        <w:t xml:space="preserve">, lätt att läsa. </w:t>
      </w:r>
      <w:proofErr w:type="spellStart"/>
      <w:r>
        <w:t>Flraren</w:t>
      </w:r>
      <w:proofErr w:type="spellEnd"/>
      <w:r>
        <w:t xml:space="preserve"> anmäler stånd långt ut men avblåses </w:t>
      </w:r>
      <w:proofErr w:type="spellStart"/>
      <w:r>
        <w:t>inna</w:t>
      </w:r>
      <w:proofErr w:type="spellEnd"/>
      <w:r>
        <w:t xml:space="preserve"> jag kommer upp och ser hunden. Har några </w:t>
      </w:r>
      <w:r>
        <w:lastRenderedPageBreak/>
        <w:t xml:space="preserve">markeringar under dagen som Dolly löser själv. Håller sina mycket </w:t>
      </w:r>
      <w:proofErr w:type="gramStart"/>
      <w:r>
        <w:t>goda  sökskvalitéer</w:t>
      </w:r>
      <w:proofErr w:type="gramEnd"/>
      <w:r>
        <w:t xml:space="preserve"> dagen ut.</w:t>
      </w:r>
      <w:r w:rsidR="00EF0B4B">
        <w:t xml:space="preserve"> IF 4 släpp 50 min 0 </w:t>
      </w:r>
      <w:proofErr w:type="spellStart"/>
      <w:r w:rsidR="00EF0B4B">
        <w:t>ÖKL</w:t>
      </w:r>
      <w:proofErr w:type="spellEnd"/>
    </w:p>
    <w:p w14:paraId="718C0C18" w14:textId="77777777" w:rsidR="00D808E9" w:rsidRDefault="00D808E9" w:rsidP="00D808E9"/>
    <w:p w14:paraId="3B383892" w14:textId="570A1F01" w:rsidR="00D808E9" w:rsidRDefault="00D808E9" w:rsidP="00D808E9">
      <w:r>
        <w:t xml:space="preserve">EST </w:t>
      </w:r>
      <w:proofErr w:type="spellStart"/>
      <w:r>
        <w:t>ÖSTALINDORS</w:t>
      </w:r>
      <w:proofErr w:type="spellEnd"/>
      <w:r>
        <w:t xml:space="preserve"> IZZY SE32350/2017, </w:t>
      </w:r>
      <w:proofErr w:type="gramStart"/>
      <w:r>
        <w:t>äg ,</w:t>
      </w:r>
      <w:proofErr w:type="gramEnd"/>
      <w:r>
        <w:t xml:space="preserve"> , för Lars Malmström</w:t>
      </w:r>
    </w:p>
    <w:p w14:paraId="3A543DF5" w14:textId="10F4C3D4" w:rsidR="00EF0B4B" w:rsidRDefault="00EF0B4B" w:rsidP="00D808E9">
      <w:r>
        <w:t>Mycket bra fart, stil och format, får med sig mycket terräng i god kontakt, lätt livlig aktion.</w:t>
      </w:r>
      <w:r>
        <w:br/>
        <w:t xml:space="preserve">Fortsätter sitt </w:t>
      </w:r>
      <w:proofErr w:type="spellStart"/>
      <w:r>
        <w:t>mycketb</w:t>
      </w:r>
      <w:proofErr w:type="spellEnd"/>
      <w:r>
        <w:t xml:space="preserve"> goda sök, stöter ripa-lugn. Håller sina mycket goda sökskvaliteer dagen ut. FS 4 släpp 50 min 0 </w:t>
      </w:r>
      <w:proofErr w:type="spellStart"/>
      <w:r>
        <w:t>ÖKL</w:t>
      </w:r>
      <w:proofErr w:type="spellEnd"/>
    </w:p>
    <w:p w14:paraId="45D80A58" w14:textId="77777777" w:rsidR="001E023E" w:rsidRDefault="001E023E" w:rsidP="00D808E9"/>
    <w:p w14:paraId="65EF3B09" w14:textId="77777777" w:rsidR="00D808E9" w:rsidRDefault="00D808E9" w:rsidP="00D808E9"/>
    <w:p w14:paraId="76DF1905" w14:textId="0C11A54B" w:rsidR="00D808E9" w:rsidRDefault="00D808E9" w:rsidP="00D808E9">
      <w:proofErr w:type="spellStart"/>
      <w:r>
        <w:t>IRSH</w:t>
      </w:r>
      <w:proofErr w:type="spellEnd"/>
      <w:r>
        <w:t xml:space="preserve"> J REMKILENS IZZY SE18079/2019, </w:t>
      </w:r>
      <w:proofErr w:type="gramStart"/>
      <w:r>
        <w:t>äg ,</w:t>
      </w:r>
      <w:proofErr w:type="gramEnd"/>
      <w:r>
        <w:t xml:space="preserve"> , för Ann-Christine Lindberg</w:t>
      </w:r>
    </w:p>
    <w:p w14:paraId="1BFEE120" w14:textId="5166279A" w:rsidR="001E023E" w:rsidRDefault="001E023E" w:rsidP="00D808E9">
      <w:r>
        <w:t xml:space="preserve">Izzy startar dagen något försiktigt då hon fastnar på markvittring, kommer sig sedan ut i ett bra sök i mycket bra fart och </w:t>
      </w:r>
      <w:proofErr w:type="gramStart"/>
      <w:r>
        <w:t>stil ,ett</w:t>
      </w:r>
      <w:proofErr w:type="gramEnd"/>
      <w:r>
        <w:t xml:space="preserve"> bra format. Försvinner för oss med återkommer i sista minuten. Senare </w:t>
      </w:r>
      <w:r w:rsidR="00EF0B4B">
        <w:t>förbättrar</w:t>
      </w:r>
      <w:r>
        <w:t xml:space="preserve"> Izzy </w:t>
      </w:r>
      <w:r w:rsidR="00EF0B4B">
        <w:t xml:space="preserve">sitt </w:t>
      </w:r>
      <w:r>
        <w:t>format</w:t>
      </w:r>
      <w:r w:rsidR="00EF0B4B">
        <w:t xml:space="preserve"> som </w:t>
      </w:r>
      <w:proofErr w:type="gramStart"/>
      <w:r w:rsidR="00EF0B4B">
        <w:t xml:space="preserve">nu </w:t>
      </w:r>
      <w:r>
        <w:t xml:space="preserve"> är</w:t>
      </w:r>
      <w:proofErr w:type="gramEnd"/>
      <w:r>
        <w:t xml:space="preserve"> mycket bra</w:t>
      </w:r>
      <w:r w:rsidR="00EF0B4B">
        <w:t xml:space="preserve">, håller dagen ut. </w:t>
      </w:r>
      <w:r w:rsidR="00EF0B4B">
        <w:br/>
        <w:t xml:space="preserve">FS 4 släpp 45 min 0 </w:t>
      </w:r>
      <w:proofErr w:type="spellStart"/>
      <w:r w:rsidR="00EF0B4B">
        <w:t>ÖKL</w:t>
      </w:r>
      <w:proofErr w:type="spellEnd"/>
    </w:p>
    <w:p w14:paraId="390FE83F" w14:textId="77777777" w:rsidR="00D808E9" w:rsidRDefault="00D808E9" w:rsidP="00D808E9"/>
    <w:p w14:paraId="67CFC8CE" w14:textId="46CE2CF3" w:rsidR="00D808E9" w:rsidRDefault="00D808E9" w:rsidP="00D808E9">
      <w:r>
        <w:t xml:space="preserve">EST J </w:t>
      </w:r>
      <w:proofErr w:type="spellStart"/>
      <w:r>
        <w:t>VINDÖLAS</w:t>
      </w:r>
      <w:proofErr w:type="spellEnd"/>
      <w:r>
        <w:t xml:space="preserve"> </w:t>
      </w:r>
      <w:proofErr w:type="spellStart"/>
      <w:r>
        <w:t>NANOQ</w:t>
      </w:r>
      <w:proofErr w:type="spellEnd"/>
      <w:r>
        <w:t xml:space="preserve"> SE57485/2019, </w:t>
      </w:r>
      <w:proofErr w:type="gramStart"/>
      <w:r>
        <w:t>äg ,</w:t>
      </w:r>
      <w:proofErr w:type="gramEnd"/>
      <w:r>
        <w:t xml:space="preserve"> , för Torbjörn Öhrström</w:t>
      </w:r>
    </w:p>
    <w:p w14:paraId="6E9F456F" w14:textId="10DE2C7C" w:rsidR="00EF0B4B" w:rsidRDefault="00EF0B4B" w:rsidP="00D808E9">
      <w:r>
        <w:t xml:space="preserve">Mycket bra fart, stil och format, i god kontakt med sin förare. Senare fortsätter </w:t>
      </w:r>
      <w:proofErr w:type="spellStart"/>
      <w:r>
        <w:t>Nanoq</w:t>
      </w:r>
      <w:proofErr w:type="spellEnd"/>
      <w:r>
        <w:t xml:space="preserve"> mycket bra för att i slutet av släppet försvinna och bli borta, utgår. IF 2 släpp, 30 min 0 </w:t>
      </w:r>
      <w:proofErr w:type="spellStart"/>
      <w:r>
        <w:t>ÖKL</w:t>
      </w:r>
      <w:proofErr w:type="spellEnd"/>
    </w:p>
    <w:p w14:paraId="654A9802" w14:textId="365D43A0" w:rsidR="00D808E9" w:rsidRDefault="00D808E9" w:rsidP="00D808E9"/>
    <w:p w14:paraId="32F81BE8" w14:textId="73535165" w:rsidR="00EF0B4B" w:rsidRDefault="00EF0B4B" w:rsidP="00D808E9"/>
    <w:p w14:paraId="5E667FC8" w14:textId="1D4111AC" w:rsidR="00EF0B4B" w:rsidRDefault="00EF0B4B" w:rsidP="00D808E9"/>
    <w:p w14:paraId="644FAA2E" w14:textId="67882E3D" w:rsidR="00EF0B4B" w:rsidRDefault="00EF0B4B" w:rsidP="00D808E9">
      <w:r>
        <w:t>Krok 10/10</w:t>
      </w:r>
    </w:p>
    <w:p w14:paraId="6E62C6A7" w14:textId="5E6BF578" w:rsidR="00EF0B4B" w:rsidRDefault="00EF0B4B" w:rsidP="00D808E9"/>
    <w:p w14:paraId="6EB4DFB9" w14:textId="66A34947" w:rsidR="00EF0B4B" w:rsidRPr="00EF0B4B" w:rsidRDefault="00EF0B4B" w:rsidP="00D808E9">
      <w:pPr>
        <w:rPr>
          <w:rFonts w:ascii="Kunstler Script" w:hAnsi="Kunstler Script"/>
          <w:sz w:val="36"/>
          <w:szCs w:val="36"/>
        </w:rPr>
      </w:pPr>
      <w:r w:rsidRPr="00EF0B4B">
        <w:rPr>
          <w:rFonts w:ascii="Kunstler Script" w:hAnsi="Kunstler Script"/>
          <w:sz w:val="36"/>
          <w:szCs w:val="36"/>
        </w:rPr>
        <w:t>Kristina Edh</w:t>
      </w:r>
    </w:p>
    <w:sectPr w:rsidR="00EF0B4B" w:rsidRPr="00EF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E9"/>
    <w:rsid w:val="001E023E"/>
    <w:rsid w:val="004A3664"/>
    <w:rsid w:val="00A85BD4"/>
    <w:rsid w:val="00C240B9"/>
    <w:rsid w:val="00CE7958"/>
    <w:rsid w:val="00D808E9"/>
    <w:rsid w:val="00DC2D06"/>
    <w:rsid w:val="00E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A68105"/>
  <w15:chartTrackingRefBased/>
  <w15:docId w15:val="{A2B27ED2-6A4E-514F-96ED-C1D89834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557</Words>
  <Characters>2957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 edh</dc:creator>
  <cp:keywords/>
  <dc:description/>
  <cp:lastModifiedBy>kina edh</cp:lastModifiedBy>
  <cp:revision>1</cp:revision>
  <dcterms:created xsi:type="dcterms:W3CDTF">2021-10-11T07:51:00Z</dcterms:created>
  <dcterms:modified xsi:type="dcterms:W3CDTF">2021-10-11T08:41:00Z</dcterms:modified>
</cp:coreProperties>
</file>