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A0" w:rsidRDefault="00A96F3E">
      <w:pPr>
        <w:spacing w:after="157" w:line="259" w:lineRule="auto"/>
        <w:ind w:left="-5"/>
      </w:pPr>
      <w:bookmarkStart w:id="0" w:name="_GoBack"/>
      <w:bookmarkEnd w:id="0"/>
      <w:r>
        <w:rPr>
          <w:b/>
        </w:rPr>
        <w:t xml:space="preserve">MFK ORSA FINNMARK NOPPIKOSKI UKL/ÖKL 2021-09-04 </w:t>
      </w:r>
    </w:p>
    <w:p w:rsidR="005F2AA0" w:rsidRDefault="00A96F3E">
      <w:pPr>
        <w:ind w:left="-5"/>
      </w:pPr>
      <w:r>
        <w:rPr>
          <w:b/>
        </w:rPr>
        <w:t>Domare:</w:t>
      </w:r>
      <w:r>
        <w:t xml:space="preserve"> Magnus Stenström </w:t>
      </w:r>
    </w:p>
    <w:p w:rsidR="005F2AA0" w:rsidRDefault="00A96F3E">
      <w:pPr>
        <w:pStyle w:val="Rubrik1"/>
        <w:ind w:left="-5"/>
      </w:pPr>
      <w:r>
        <w:t xml:space="preserve">Mark: Skog, </w:t>
      </w:r>
      <w:proofErr w:type="spellStart"/>
      <w:r>
        <w:t>Noppikoski</w:t>
      </w:r>
      <w:proofErr w:type="spellEnd"/>
      <w:r>
        <w:rPr>
          <w:b w:val="0"/>
        </w:rPr>
        <w:t xml:space="preserve"> </w:t>
      </w:r>
    </w:p>
    <w:p w:rsidR="005F2AA0" w:rsidRDefault="00A96F3E">
      <w:pPr>
        <w:ind w:left="-5"/>
      </w:pPr>
      <w:r>
        <w:rPr>
          <w:b/>
        </w:rPr>
        <w:t>Förhållande:</w:t>
      </w:r>
      <w:r>
        <w:t xml:space="preserve"> </w:t>
      </w:r>
      <w:r>
        <w:t xml:space="preserve">Frosten låg under de tidiga morgontimmarna, klarblå himmel med ökande temperatur under dagen. Svag vind, måttlig i byarna. Det var mycket svåra vittringsförhållanden i värmen och den svaga vinden.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pStyle w:val="Rubrik1"/>
        <w:ind w:left="-5"/>
      </w:pPr>
      <w:r>
        <w:t>UKL</w:t>
      </w:r>
      <w:r>
        <w:rPr>
          <w:i/>
        </w:rPr>
        <w:t xml:space="preserve"> </w:t>
      </w:r>
    </w:p>
    <w:p w:rsidR="005F2AA0" w:rsidRDefault="00A96F3E">
      <w:pPr>
        <w:pStyle w:val="Rubrik2"/>
        <w:ind w:left="-5"/>
      </w:pPr>
      <w:r>
        <w:t>ESH SETTERWALLS HELAGS SE15806/21 äg &amp; för Marika B</w:t>
      </w:r>
      <w:r>
        <w:t xml:space="preserve">landin, Falun </w:t>
      </w:r>
    </w:p>
    <w:p w:rsidR="005F2AA0" w:rsidRDefault="00A96F3E">
      <w:pPr>
        <w:ind w:left="-5"/>
      </w:pPr>
      <w:r>
        <w:t>Helags startar trevande och kommer inte riktigt ut, startar sedan med en del stop och uppvisar stundom bra fart och stil i några slag. IF. Går i andra släpp upp sig och söker i bra fart och stil, skulle önska mer bredd där utrymme ges. Stopp</w:t>
      </w:r>
      <w:r>
        <w:t xml:space="preserve">ar då och då för att se var föraren är. IF. Söker i tredje släpp som innan men går upp sig ytterligare i fjärde släpp och uppvisar tidvis mkt bra fart och stil samt att kontinuiteten är bättre utan stop. Korts stånd som han löser själv. IF. 0 UKL, 50 min.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pStyle w:val="Rubrik2"/>
        <w:ind w:left="-5"/>
      </w:pPr>
      <w:r>
        <w:t xml:space="preserve">GST ÅENS FLOZZA SE44510/21 äg &amp; för Joakim Hagström, Borlänge </w:t>
      </w:r>
    </w:p>
    <w:p w:rsidR="005F2AA0" w:rsidRDefault="00A96F3E">
      <w:pPr>
        <w:ind w:left="-5"/>
      </w:pPr>
      <w:proofErr w:type="spellStart"/>
      <w:r>
        <w:t>Flozza</w:t>
      </w:r>
      <w:proofErr w:type="spellEnd"/>
      <w:r>
        <w:t xml:space="preserve"> startar i utmärkt fart och stil, avsöker marken väl i stora slag, täcker marken mkt väl. Kan styras med små medel vid behov. IF. Fortsätter i samma fina stil i andra släpp, ligger väl</w:t>
      </w:r>
      <w:r>
        <w:t xml:space="preserve"> på vinden och uppvisar stundom fint medvindsök. IF. </w:t>
      </w:r>
      <w:proofErr w:type="gramStart"/>
      <w:r>
        <w:t>3:dje</w:t>
      </w:r>
      <w:proofErr w:type="gramEnd"/>
      <w:r>
        <w:t xml:space="preserve"> släpp som tidigare. IF. I fjärde släpp går </w:t>
      </w:r>
      <w:proofErr w:type="spellStart"/>
      <w:r>
        <w:t>Flozza</w:t>
      </w:r>
      <w:proofErr w:type="spellEnd"/>
      <w:r>
        <w:t xml:space="preserve"> som tidigare, kommer in i </w:t>
      </w:r>
      <w:proofErr w:type="spellStart"/>
      <w:r>
        <w:t>kantzon</w:t>
      </w:r>
      <w:proofErr w:type="spellEnd"/>
      <w:r>
        <w:t xml:space="preserve"> mellan myr och skog, nyper till i stånd, orrtupp går upp ca 50 cm från </w:t>
      </w:r>
      <w:proofErr w:type="spellStart"/>
      <w:r>
        <w:t>Flozza</w:t>
      </w:r>
      <w:proofErr w:type="spellEnd"/>
      <w:r>
        <w:t>. Hon får söka vidare, fågel ses lät</w:t>
      </w:r>
      <w:r>
        <w:t xml:space="preserve">ta från området hon är i, kan </w:t>
      </w:r>
      <w:proofErr w:type="gramStart"/>
      <w:r>
        <w:t>ej</w:t>
      </w:r>
      <w:proofErr w:type="gramEnd"/>
      <w:r>
        <w:t xml:space="preserve"> bedömas. FF. Fortsätter i 5 släpp i samma utmärkta fart och stil i mkt stora slag men dessvärre kommer hon </w:t>
      </w:r>
      <w:proofErr w:type="gramStart"/>
      <w:r>
        <w:t>ej</w:t>
      </w:r>
      <w:proofErr w:type="gramEnd"/>
      <w:r>
        <w:t xml:space="preserve"> i fågel. IF. 0Ukl, 60 min.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pStyle w:val="Rubrik2"/>
        <w:ind w:left="-5"/>
      </w:pPr>
      <w:r>
        <w:t xml:space="preserve">ESH BOVATTNETS ORYX SE10616/21 äg &amp; för Marika Blandin, Falun </w:t>
      </w:r>
    </w:p>
    <w:p w:rsidR="005F2AA0" w:rsidRDefault="00A96F3E">
      <w:pPr>
        <w:spacing w:after="0"/>
        <w:ind w:left="-5"/>
      </w:pPr>
      <w:proofErr w:type="spellStart"/>
      <w:r>
        <w:t>Oryx</w:t>
      </w:r>
      <w:proofErr w:type="spellEnd"/>
      <w:r>
        <w:t xml:space="preserve"> startar försikt</w:t>
      </w:r>
      <w:r>
        <w:t>igt kring föraren, kommer sedan igång i bra fart och stil. Uppvisar i mitten av släppet mkt bra fart vid stor myr/skog, blir dock lite ensidig åt skogskanten. IF. Startar som tidigare i andra släpp, stoppar upp och vill ha koll på sin förare vilket stör ko</w:t>
      </w:r>
      <w:r>
        <w:t xml:space="preserve">ntinuiteten. Uppvisar bra fart och stil med en preferens för skog framför myrmark, blir då lite ensidig. Går ned något i tempo på slutet. IF. Går upp sig i </w:t>
      </w:r>
      <w:proofErr w:type="gramStart"/>
      <w:r>
        <w:t>3:dje</w:t>
      </w:r>
      <w:proofErr w:type="gramEnd"/>
      <w:r>
        <w:t xml:space="preserve"> med bra fart och stil och bättre kontinuitet, har endast få stop. IF. Söker i fjärde av </w:t>
      </w:r>
      <w:proofErr w:type="spellStart"/>
      <w:r>
        <w:t>myrkan</w:t>
      </w:r>
      <w:r>
        <w:t>t</w:t>
      </w:r>
      <w:proofErr w:type="spellEnd"/>
      <w:r>
        <w:t xml:space="preserve"> mot skog i bra fart och stil, fastnar lite i markvittring, lite senare hörs orre lätta i området </w:t>
      </w:r>
      <w:proofErr w:type="spellStart"/>
      <w:r>
        <w:t>Oryx</w:t>
      </w:r>
      <w:proofErr w:type="spellEnd"/>
      <w:r>
        <w:t xml:space="preserve"> befinner sig i, kan </w:t>
      </w:r>
      <w:proofErr w:type="gramStart"/>
      <w:r>
        <w:t>ej</w:t>
      </w:r>
      <w:proofErr w:type="gramEnd"/>
      <w:r>
        <w:t xml:space="preserve"> bedömas. FS. </w:t>
      </w:r>
    </w:p>
    <w:p w:rsidR="005F2AA0" w:rsidRDefault="00A96F3E">
      <w:pPr>
        <w:ind w:left="-5"/>
      </w:pPr>
      <w:r>
        <w:t xml:space="preserve">Dagen började trevande men </w:t>
      </w:r>
      <w:proofErr w:type="spellStart"/>
      <w:r>
        <w:t>Oryx</w:t>
      </w:r>
      <w:proofErr w:type="spellEnd"/>
      <w:r>
        <w:t xml:space="preserve"> har gått upp sig under dagen och blivit mer självständig. 0 </w:t>
      </w:r>
      <w:proofErr w:type="spellStart"/>
      <w:r>
        <w:t>Ukl</w:t>
      </w:r>
      <w:proofErr w:type="spellEnd"/>
      <w:r>
        <w:t xml:space="preserve">, 50 min.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spacing w:after="0" w:line="259" w:lineRule="auto"/>
        <w:ind w:left="0" w:firstLine="0"/>
      </w:pPr>
      <w:r>
        <w:t xml:space="preserve"> </w:t>
      </w:r>
    </w:p>
    <w:p w:rsidR="005F2AA0" w:rsidRDefault="00A96F3E">
      <w:pPr>
        <w:pStyle w:val="Rubrik2"/>
        <w:ind w:left="-5"/>
      </w:pPr>
      <w:r>
        <w:lastRenderedPageBreak/>
        <w:t>PT MA</w:t>
      </w:r>
      <w:r>
        <w:t xml:space="preserve">C VARGS E GOLDEN BUZZER SE22673/20 äg &amp; för Monika </w:t>
      </w:r>
      <w:proofErr w:type="spellStart"/>
      <w:r>
        <w:t>Garbeklint</w:t>
      </w:r>
      <w:proofErr w:type="spellEnd"/>
      <w:r>
        <w:t xml:space="preserve">, Östersund </w:t>
      </w:r>
    </w:p>
    <w:p w:rsidR="005F2AA0" w:rsidRDefault="00A96F3E">
      <w:pPr>
        <w:ind w:left="-5"/>
      </w:pPr>
      <w:proofErr w:type="spellStart"/>
      <w:r>
        <w:t>Buzzer</w:t>
      </w:r>
      <w:proofErr w:type="spellEnd"/>
      <w:r>
        <w:t xml:space="preserve"> startar i utmärkt fart och stil, täcker marken men blir lite ensidig ut på stor myr. Uppvisar mycket god kontakt trots det stora formatet. IF. I andra släpp täcker </w:t>
      </w:r>
      <w:proofErr w:type="spellStart"/>
      <w:r>
        <w:t>Buzzer</w:t>
      </w:r>
      <w:proofErr w:type="spellEnd"/>
      <w:r>
        <w:t xml:space="preserve"> mark</w:t>
      </w:r>
      <w:r>
        <w:t xml:space="preserve">en i </w:t>
      </w:r>
    </w:p>
    <w:p w:rsidR="005F2AA0" w:rsidRDefault="00A96F3E">
      <w:pPr>
        <w:ind w:left="-5"/>
      </w:pPr>
      <w:r>
        <w:t xml:space="preserve">stora slag i utmärkt fart och stil, fattar ett stånd vid torrbacke men löser sen ut själv. Senare nytt stramt stånd ute på myr, avancerar i omgångar på kommando, ingen fågel kan påvisas. Senare ett kort stånd till som han löser själv. IF. Släpp 3, 4 </w:t>
      </w:r>
      <w:r>
        <w:t xml:space="preserve">och 5 är av samma utmärkta karaktär, söker av marken mkt väl, anpassar fart till markens förhållande, </w:t>
      </w:r>
      <w:proofErr w:type="spellStart"/>
      <w:r>
        <w:t>välförd</w:t>
      </w:r>
      <w:proofErr w:type="spellEnd"/>
      <w:r>
        <w:t xml:space="preserve">, lydig. Dessvärre ingen fågel i släppen. 0Ukl, 60 min </w:t>
      </w:r>
    </w:p>
    <w:p w:rsidR="005F2AA0" w:rsidRDefault="00A96F3E">
      <w:pPr>
        <w:spacing w:after="156" w:line="259" w:lineRule="auto"/>
        <w:ind w:left="0" w:firstLine="0"/>
      </w:pPr>
      <w:r>
        <w:rPr>
          <w:i/>
        </w:rPr>
        <w:t xml:space="preserve"> </w:t>
      </w:r>
    </w:p>
    <w:p w:rsidR="005F2AA0" w:rsidRDefault="00A96F3E">
      <w:pPr>
        <w:pStyle w:val="Rubrik2"/>
        <w:ind w:left="-5"/>
      </w:pPr>
      <w:r>
        <w:t xml:space="preserve">ESH HERRSKAPETS A STAR IS BORN SE17310/20 äg &amp; för Marika Blandin, Falun </w:t>
      </w:r>
    </w:p>
    <w:p w:rsidR="005F2AA0" w:rsidRDefault="00A96F3E">
      <w:pPr>
        <w:ind w:left="-5"/>
      </w:pPr>
      <w:r>
        <w:t>Star startar i utmärkt fart och stil, söker av marken i stora slag, täcker marken mkt väl. Arbetar jaktklokt och tar med intressanta partier i rätt vind. Blir i slutet borta i skog, men återkommer efter en stund. Har mestadels god kontakt trots sitt format</w:t>
      </w:r>
      <w:r>
        <w:t xml:space="preserve">. IF. Startar i 2:a släpp mer ungdomligt i bra fart och mkt bra stil, kommer dock upp sig i fart efter en stund. Blir senare lite väl </w:t>
      </w:r>
      <w:proofErr w:type="spellStart"/>
      <w:r>
        <w:t>storsökt</w:t>
      </w:r>
      <w:proofErr w:type="spellEnd"/>
      <w:r>
        <w:t xml:space="preserve"> där bättre kontakt önskas. Ser fågel komma från området där Star befinner sig, kan </w:t>
      </w:r>
      <w:proofErr w:type="gramStart"/>
      <w:r>
        <w:t>ej</w:t>
      </w:r>
      <w:proofErr w:type="gramEnd"/>
      <w:r>
        <w:t xml:space="preserve"> bedömas. FS. Söker i tredje</w:t>
      </w:r>
      <w:r>
        <w:t xml:space="preserve"> släpp i god kontakt i tätare skogsparti i för terrängen mkt bra fart, fattar stånd men löser själv medan vi är på väg fram. Blir sedan borta, återfinns i sök. IF. Söker senare av skog i god kontakt och bra format, dessvärre igen fågel. IF. 0Ukl, 60 min </w:t>
      </w:r>
    </w:p>
    <w:p w:rsidR="005F2AA0" w:rsidRDefault="00A96F3E">
      <w:pPr>
        <w:spacing w:line="259" w:lineRule="auto"/>
        <w:ind w:left="0" w:firstLine="0"/>
      </w:pPr>
      <w:r>
        <w:rPr>
          <w:i/>
        </w:rPr>
        <w:t xml:space="preserve"> </w:t>
      </w:r>
    </w:p>
    <w:p w:rsidR="005F2AA0" w:rsidRDefault="00A96F3E">
      <w:pPr>
        <w:pStyle w:val="Rubrik1"/>
        <w:ind w:left="-5"/>
      </w:pPr>
      <w:r>
        <w:t xml:space="preserve">ÖKL </w:t>
      </w:r>
    </w:p>
    <w:p w:rsidR="005F2AA0" w:rsidRDefault="00A96F3E">
      <w:pPr>
        <w:pStyle w:val="Rubrik2"/>
        <w:ind w:left="-5"/>
      </w:pPr>
      <w:r>
        <w:t xml:space="preserve">EST JAKTSTORMENS C-ICESTORM SE31997/18 äg &amp; för Anders Skogs, Mora </w:t>
      </w:r>
    </w:p>
    <w:p w:rsidR="005F2AA0" w:rsidRDefault="00A96F3E">
      <w:pPr>
        <w:ind w:left="-5"/>
      </w:pPr>
      <w:proofErr w:type="spellStart"/>
      <w:r>
        <w:t>Ice</w:t>
      </w:r>
      <w:proofErr w:type="spellEnd"/>
      <w:r>
        <w:t xml:space="preserve"> startar i medvind i bra till mycket bra fart och stil, kommer in i tät skog med mycket vittring. Bättre kontakt kunde önskas, blir borta en stund, hittas i sök. IF. Mer öppen mar</w:t>
      </w:r>
      <w:r>
        <w:t xml:space="preserve">k i 2:a släpp där </w:t>
      </w:r>
      <w:proofErr w:type="spellStart"/>
      <w:r>
        <w:t>Ice</w:t>
      </w:r>
      <w:proofErr w:type="spellEnd"/>
      <w:r>
        <w:t xml:space="preserve"> uppvisar utmärkt fart och stil, </w:t>
      </w:r>
      <w:proofErr w:type="spellStart"/>
      <w:r>
        <w:t>revierar</w:t>
      </w:r>
      <w:proofErr w:type="spellEnd"/>
      <w:r>
        <w:t xml:space="preserve"> marken mycket bra i stora slag. Blir borta i tätt parti, orrtupp ses lätta, ny orrtupp går för förare när han söker hund. FS. Söker i </w:t>
      </w:r>
      <w:proofErr w:type="gramStart"/>
      <w:r>
        <w:t>3:dje</w:t>
      </w:r>
      <w:proofErr w:type="gramEnd"/>
      <w:r>
        <w:t xml:space="preserve"> vidare i utmärkt fart och stil, ligger hela tiden på </w:t>
      </w:r>
      <w:r>
        <w:t xml:space="preserve">vinden trots att den slår från vänster och framifrån, ett </w:t>
      </w:r>
      <w:proofErr w:type="spellStart"/>
      <w:r>
        <w:t>klassök</w:t>
      </w:r>
      <w:proofErr w:type="spellEnd"/>
      <w:r>
        <w:t xml:space="preserve">. Täcker marken mycket väl. IF. Fortsätter i 4:e släpp fortsatt utmärkt i skog, lätt och elegant, tyvärr ingen fågel. 0Ökl, 60 min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pStyle w:val="Rubrik2"/>
        <w:ind w:left="-5"/>
      </w:pPr>
      <w:r>
        <w:t>IRSH REMKILENS IZZY SE18079/19 äg &amp; för Ann-Christine Lin</w:t>
      </w:r>
      <w:r>
        <w:t xml:space="preserve">dberg, Orsa </w:t>
      </w:r>
    </w:p>
    <w:p w:rsidR="005F2AA0" w:rsidRDefault="00A96F3E">
      <w:pPr>
        <w:ind w:left="-5"/>
      </w:pPr>
      <w:r>
        <w:t xml:space="preserve">Izzy startar i utmärkt fart och stil i stora slag, täcker marken väl. Håller mycket god kontakt i </w:t>
      </w:r>
    </w:p>
    <w:p w:rsidR="005F2AA0" w:rsidRDefault="00A96F3E">
      <w:pPr>
        <w:ind w:left="-5"/>
      </w:pPr>
      <w:proofErr w:type="gramStart"/>
      <w:r>
        <w:t>skog trots stort sök.</w:t>
      </w:r>
      <w:proofErr w:type="gramEnd"/>
      <w:r>
        <w:t xml:space="preserve"> Mkt lydig. Har kort stånd i </w:t>
      </w:r>
      <w:proofErr w:type="spellStart"/>
      <w:r>
        <w:t>myrkant</w:t>
      </w:r>
      <w:proofErr w:type="spellEnd"/>
      <w:r>
        <w:t xml:space="preserve"> som han löser själv. IF. Söker i 2:a vidare i utmärkt fart och stil, täcker marken väl</w:t>
      </w:r>
      <w:r>
        <w:t xml:space="preserve">. Uppvisar </w:t>
      </w:r>
      <w:proofErr w:type="spellStart"/>
      <w:r>
        <w:t>klassök</w:t>
      </w:r>
      <w:proofErr w:type="spellEnd"/>
      <w:r>
        <w:t xml:space="preserve"> i 3.dje släpp där vinden slår från vänster och rakt framifrån, ligger hela tiden på vinden, täcker marken mycket väl i stora fina slag. IF. I 4:e släpp fortsätter Izzy som tidigare i för marken utmärkt fart i skog. Drar an, orrtupp lätta</w:t>
      </w:r>
      <w:r>
        <w:t xml:space="preserve">r varpå Izzy respekterar momentant. Drar an igen under respekten, när vi är i läge ges kommando. Orrtupp går när Izzy börjar </w:t>
      </w:r>
      <w:proofErr w:type="spellStart"/>
      <w:r>
        <w:t>avansera</w:t>
      </w:r>
      <w:proofErr w:type="spellEnd"/>
      <w:r>
        <w:t xml:space="preserve">, komplett lugn i skott och flog. Godkänd apport på utlagt vilt. 1Ökl, 50 min </w:t>
      </w:r>
    </w:p>
    <w:p w:rsidR="005F2AA0" w:rsidRDefault="00A96F3E">
      <w:pPr>
        <w:spacing w:after="0" w:line="259" w:lineRule="auto"/>
        <w:ind w:left="0" w:firstLine="0"/>
      </w:pPr>
      <w:r>
        <w:t xml:space="preserve"> </w:t>
      </w:r>
    </w:p>
    <w:p w:rsidR="005F2AA0" w:rsidRDefault="00A96F3E">
      <w:pPr>
        <w:ind w:left="-5"/>
      </w:pPr>
      <w:r>
        <w:lastRenderedPageBreak/>
        <w:t>Jag vill tacka alla deltagarna för en härl</w:t>
      </w:r>
      <w:r>
        <w:t xml:space="preserve">ig dag ute på markerna, trots att fåglarna höll sig undan. Vill speciellt tacka vår markledare och skytt, Anders, som gjorde sitt bästa för att vi skulle finna fågel. </w:t>
      </w:r>
    </w:p>
    <w:p w:rsidR="005F2AA0" w:rsidRDefault="00A96F3E">
      <w:pPr>
        <w:ind w:left="-5"/>
      </w:pPr>
      <w:r>
        <w:t xml:space="preserve">Magnus Stenström </w:t>
      </w:r>
    </w:p>
    <w:p w:rsidR="005F2AA0" w:rsidRDefault="00A96F3E">
      <w:pPr>
        <w:ind w:left="-5"/>
      </w:pPr>
      <w:r>
        <w:t xml:space="preserve">Saltsjö-Boo </w:t>
      </w:r>
    </w:p>
    <w:p w:rsidR="005F2AA0" w:rsidRDefault="00A96F3E">
      <w:pPr>
        <w:spacing w:line="259" w:lineRule="auto"/>
        <w:ind w:left="0" w:firstLine="0"/>
      </w:pPr>
      <w:r>
        <w:t xml:space="preserve"> </w:t>
      </w:r>
    </w:p>
    <w:p w:rsidR="005F2AA0" w:rsidRDefault="00A96F3E">
      <w:pPr>
        <w:spacing w:after="156" w:line="259" w:lineRule="auto"/>
        <w:ind w:left="0" w:firstLine="0"/>
      </w:pPr>
      <w:r>
        <w:t xml:space="preserve"> </w:t>
      </w:r>
    </w:p>
    <w:p w:rsidR="005F2AA0" w:rsidRDefault="00A96F3E">
      <w:pPr>
        <w:spacing w:after="0" w:line="259" w:lineRule="auto"/>
        <w:ind w:left="0" w:firstLine="0"/>
      </w:pPr>
      <w:r>
        <w:rPr>
          <w:i/>
        </w:rPr>
        <w:t xml:space="preserve"> </w:t>
      </w:r>
    </w:p>
    <w:sectPr w:rsidR="005F2AA0">
      <w:pgSz w:w="11906" w:h="16838"/>
      <w:pgMar w:top="1425" w:right="1416" w:bottom="156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0"/>
    <w:rsid w:val="005F2AA0"/>
    <w:rsid w:val="00A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A18CD-E4E8-4FDA-8839-0D93F45F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157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cp:lastModifiedBy>Jan Andersson</cp:lastModifiedBy>
  <cp:revision>2</cp:revision>
  <dcterms:created xsi:type="dcterms:W3CDTF">2021-09-28T22:02:00Z</dcterms:created>
  <dcterms:modified xsi:type="dcterms:W3CDTF">2021-09-28T22:02:00Z</dcterms:modified>
</cp:coreProperties>
</file>