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B19B6" w:rsidRDefault="000250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NNFK BRUKSVALLARNA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UKL 2022-09-30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Domare: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 Andersson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Mark: </w:t>
      </w:r>
      <w:r>
        <w:rPr>
          <w:rFonts w:ascii="Times New Roman" w:eastAsia="Times New Roman" w:hAnsi="Times New Roman" w:cs="Times New Roman"/>
          <w:sz w:val="24"/>
          <w:szCs w:val="24"/>
        </w:rPr>
        <w:t>Vallarfjället Nord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Förhållanden: </w:t>
      </w:r>
      <w:r>
        <w:rPr>
          <w:rFonts w:ascii="Times New Roman" w:eastAsia="Times New Roman" w:hAnsi="Times New Roman" w:cs="Times New Roman"/>
          <w:sz w:val="24"/>
          <w:szCs w:val="24"/>
        </w:rPr>
        <w:t>Några plusgrader och växlande svår vind.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UKL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GST  EKDALENS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GULD SE61214/2020, äg &amp; för Thomas Hallgren Schaffer, Krokom</w:t>
      </w:r>
    </w:p>
    <w:p w14:paraId="00000002" w14:textId="77777777" w:rsidR="00AB19B6" w:rsidRDefault="000250B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Guld startar i bra till mycket bra fart, stil,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 kontakt, formatet är bra och Guld har lite väl många omotiverade stopp i söket. I andra släpp går hon upp sig i alla egenskaper förutom formatet som önskas större. I tredje släpp blir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påsprungen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 partner några gånger och störs av detta, Guld får ny partner och går nu mycket bra i alla egenskaper. I fjärde och sista släpp går hon som i tredje och vi hittar tyvärr ingen fågel i hennes släpp. EB 4 släpp, 50 min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03" w14:textId="77777777" w:rsidR="00AB19B6" w:rsidRDefault="000250B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ESH  BUKFYLLAS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BR FRODO SE209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98/2021, äg &amp; för Olle Hultgren, </w:t>
      </w:r>
    </w:p>
    <w:p w14:paraId="00000004" w14:textId="77777777" w:rsidR="00AB19B6" w:rsidRDefault="000250B2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startar i mycket bra fart, stil,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 kontakt, formatet är bra önskvärt med lite mer bredd. I andra släpp fortsätter hon som i första. I tredje släpp blir det väldigt många omotiverade stopp. Frode går här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i tredje släpp. EB 4 släpp, 50 min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05" w14:textId="77777777" w:rsidR="00AB19B6" w:rsidRDefault="000250B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GST  ISLILJANS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BETTY BOOP SE20399/2021, äg &amp; för Anders Forsberg, Falun</w:t>
      </w:r>
    </w:p>
    <w:p w14:paraId="00000006" w14:textId="77777777" w:rsidR="00AB19B6" w:rsidRDefault="000250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Betty startar i mycket bra fart, stil,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format och kontakt, det kommer 2x fågel i luften utan att vi kan se vad som händer i 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täckta terrängen. I andra släpp går Betty ner sig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formatmässigt till bra.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Betty fortsätter hela dagen med ett lite bra format och mycket bra i övriga egenskaper. EB FIS, 4 släpp, 50 min.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</w:p>
    <w:p w14:paraId="00000007" w14:textId="77777777" w:rsidR="00AB19B6" w:rsidRDefault="000250B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PT  KARACANIS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GRETE W SE71239/2021, äg &amp; för Jens Larsson, </w:t>
      </w:r>
    </w:p>
    <w:p w14:paraId="00000008" w14:textId="77777777" w:rsidR="00AB19B6" w:rsidRDefault="000250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 startar i bra format, stil,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kontakt och fart Grete har ett ungdomligt sök och är lite intresserad av partnern, vi har fågel i luften där vi inte kan bedöma vad som händer. I andra släpp slår hon sig fri men håller inte riktigt den bredd som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 vill se på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unghund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 tredje släpp kommer hon inte igång och vi får bryta för dagen. EB FIS, 3 släpp 35 min,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9" w14:textId="77777777" w:rsidR="00AB19B6" w:rsidRDefault="000250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GSH  FJÄLLPILENS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AA YES SE22354/2021, äg &amp; för Hans Ramström, </w:t>
      </w:r>
    </w:p>
    <w:p w14:paraId="0000000A" w14:textId="77777777" w:rsidR="00AB19B6" w:rsidRDefault="000250B2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startar i mycket bra fart, stil,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och format. I andra sl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äpp fortsätter hon sitt goda intryck. I tredje släpp börjar hon bli trött och stoppar upp emellan åt och formatet minskar. I fjärde släpp går hon upp sig igen, men tyvärr ingen fågel för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EB 4 släpp, 50 min,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AB19B6" w:rsidRDefault="000250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ESH  SETTERWALLS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HELAGS SE15806/2021,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äg &amp; för Marika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Bladin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Falun</w:t>
      </w:r>
    </w:p>
    <w:p w14:paraId="0000000C" w14:textId="77777777" w:rsidR="00AB19B6" w:rsidRDefault="000250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Helags startar mycket bra fart, stil,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 med ett utmärkt format. I andra släpp fortsätter han sitt goda intryck, stöter ripa långt ut på en myr och går lite efter. I tredje släpp går han som tidigare, en otroli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gt stark hund. I fjärde släpp går han som tidigare och vi finner tyvärr ingen fågel mer för Helags. EB FIS 4 släpp, 50 min,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</w:p>
    <w:p w14:paraId="0000000D" w14:textId="77777777" w:rsidR="00AB19B6" w:rsidRDefault="000250B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PT  BLACK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LUCKYS POLLY SE21669/2021, äg &amp; för Thomas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Wänman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Holmsund</w:t>
      </w:r>
    </w:p>
    <w:p w14:paraId="0000000E" w14:textId="77777777" w:rsidR="00AB19B6" w:rsidRDefault="000250B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Polly går i mycket bra fart, stil,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format och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kontakt, stöter ripkull och vänder in till förare direkt. I andra släpp går han som i första släpp. I tredje släpp blir han störd av partner som utgår. I fjärde släpp förstärker han vårt goda intryck men vi hittar tyvärr ingen fågel i hennes släpp, synd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å en väldigt god hund. EB FIS 4 släpp, 55 min,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0F" w14:textId="77777777" w:rsidR="00AB19B6" w:rsidRDefault="000250B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GST  ISLILJANS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BONNIE SE20400/2021, äg &amp; för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Jan-olof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Andersson, Enviken</w:t>
      </w:r>
    </w:p>
    <w:p w14:paraId="00000010" w14:textId="77777777" w:rsidR="00AB19B6" w:rsidRDefault="000250B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Bonnie går i bra fart, stil och format och i en mycket bra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har några kraftiga markeringar som höjer pulsen på oss, 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dessa löses själv, partnern stöter ripkull men Bonnie är inte i närheten. Går i andra släpp som i första, partner stöter ripa. I tredje och fjärde släpp slutar Bonnie upp med markeringarna och går upp sig i alla egenskaper. EB FIS 4 släpp, 50 min,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11" w14:textId="77777777" w:rsidR="00AB19B6" w:rsidRDefault="000250B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ESH  SKEDOMS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SPOT ON SE30647/2021, äg &amp; för Jan Marius Nygård Hagen, </w:t>
      </w:r>
    </w:p>
    <w:p w14:paraId="00000012" w14:textId="77777777" w:rsidR="00AB19B6" w:rsidRDefault="000250B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Spot startar i mycket bra fart, stil, format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tröttnar något på slutet. I andra släpp startar han som i första men avslutar släppet med flera markeringar. I tredje släpp gå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han på partnern vid flera tillfälle och avslutas EB 3 släpp, 35 min,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13" w14:textId="77777777" w:rsidR="00AB19B6" w:rsidRDefault="000250B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ESH  JAKTSTORMENS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GRIM SE40248/2021, äg &amp; för Kimmo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Koivumaa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14:paraId="00000014" w14:textId="77777777" w:rsidR="00AB19B6" w:rsidRDefault="000250B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Grim startar i mycket bra fart, stil,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 format, I andra släpp går Grim upp sig till utmärkt i alla egen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skaper. I tredje och fjärde släpp går Grim våldsamt stort och får med sig otroligt mycket mark, en fantastiskt stark hund som håller hela dagen, men vi hittar tyvärr ingen fågel i hans släpp. EB 4 släpp, 60 min,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15" w14:textId="77777777" w:rsidR="00AB19B6" w:rsidRDefault="000250B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ESH  ELTON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SE61538/2021, äg Catarina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Röstlund, Hammarstrand, för Joakim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Kangasharju</w:t>
      </w:r>
      <w:proofErr w:type="spellEnd"/>
    </w:p>
    <w:p w14:paraId="00000016" w14:textId="77777777" w:rsidR="00AB19B6" w:rsidRDefault="000250B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Elton startar i godtagbar till bra fart och stil,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 format är bra, men söket är väldigt ungdomligt. I andra släpp fortsätter han som i första men visar ett lite partner intresse. I tredje släpp går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 till en början upp sig men avslutar med att förfölja partnern så vi avslutar honom. EB 3 släpp, 35 min,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17" w14:textId="77777777" w:rsidR="00AB19B6" w:rsidRDefault="000250B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ESH  BOVATTNETS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ORYX SE10616/2021, äg &amp; för Marika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Bladin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Falun</w:t>
      </w:r>
    </w:p>
    <w:p w14:paraId="00000018" w14:textId="77777777" w:rsidR="00AB19B6" w:rsidRDefault="000250B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Oryx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startar i mycket bra fart, stil, format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fortsätter i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dra släpp på samma sätt. Fattar ett kort stånd på morkulla i tredje släpp med full respekt, men vi är tyvärr inte inom håll. Fortsätter i fjärde släpp sitt goda intryck men tyvärr ingen mera fågel. EB FIS, 4 släpp, 50 min,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019" w14:textId="77777777" w:rsidR="00AB19B6" w:rsidRDefault="000250B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ESH  SKEDOMS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SALIX SE30649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/2021, äg &amp; för Leif Johansson, Östersund</w:t>
      </w:r>
    </w:p>
    <w:p w14:paraId="0000001A" w14:textId="77777777" w:rsidR="00AB19B6" w:rsidRDefault="000250B2">
      <w:pPr>
        <w:tabs>
          <w:tab w:val="left" w:pos="1304"/>
          <w:tab w:val="left" w:pos="28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Salix startar bra till mycket bra fart och format, revieringen och stilen är bra. I andra släpp går han som i första men visar ett litet partnerintresse. Går i tredje släpp som tidigare utan partnerintresse, I fjär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släpp fortsätter han som i tredje, tyvärr ingen fågel. EB FIS, 4 släpp, 50 min,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</w:p>
    <w:p w14:paraId="0000001B" w14:textId="77777777" w:rsidR="00AB19B6" w:rsidRDefault="000250B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GST  ISLILJANS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BIZETTE SE20398/2021, äg &amp; för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Marije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Boks, Sveg</w:t>
      </w:r>
    </w:p>
    <w:p w14:paraId="0000001C" w14:textId="77777777" w:rsidR="00AB19B6" w:rsidRDefault="000250B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Bizette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går mycket bra till utmärkt fart, stil och format, revieringen är bra.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Bizette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får fyra släpp där hon fortsätter som i första, tyvärr har inga fåglar i hennes släpp. EB 4 släpp, 50 min,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</w:p>
    <w:p w14:paraId="0000001D" w14:textId="77777777" w:rsidR="00AB19B6" w:rsidRDefault="00AB19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AB19B6" w:rsidRDefault="000250B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Tack för att jag fick komma och döma era fina hundar.</w:t>
      </w:r>
    </w:p>
    <w:p w14:paraId="0000001F" w14:textId="77777777" w:rsidR="00AB19B6" w:rsidRDefault="000250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 Andersson</w:t>
      </w:r>
    </w:p>
    <w:p w14:paraId="00000020" w14:textId="77777777" w:rsidR="00AB19B6" w:rsidRDefault="000250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2022-10-05, Minnesberg</w:t>
      </w:r>
    </w:p>
    <w:sectPr w:rsidR="00AB19B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B6"/>
    <w:rsid w:val="000250B2"/>
    <w:rsid w:val="00A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DA8E8-8EF4-46EF-A0CD-910CEF94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8YFL9VHV0DbXOZBrN8hXKxvsg==">AMUW2mVcafL5Btw0DlkeeiJP4y6kSQ8ffKJh44V9mGpbVTAiudHbyigwKaRWqiolairjYN2Vf0pVhFiLqLrQjaXIbfJdSY16VIQNAuEKgH0tvldpY54d07SGS1Sb+thNQKon5Di5aPf8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Pontus</dc:creator>
  <cp:lastModifiedBy>Jan Andersson</cp:lastModifiedBy>
  <cp:revision>2</cp:revision>
  <dcterms:created xsi:type="dcterms:W3CDTF">2022-12-05T20:16:00Z</dcterms:created>
  <dcterms:modified xsi:type="dcterms:W3CDTF">2022-12-05T20:16:00Z</dcterms:modified>
</cp:coreProperties>
</file>